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申請年月日：平成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992"/>
        <w:gridCol w:w="1559"/>
        <w:gridCol w:w="993"/>
        <w:gridCol w:w="1610"/>
      </w:tblGrid>
      <w:tr w:rsidR="004763BB" w:rsidRPr="007E2C14" w:rsidTr="005E4821">
        <w:trPr>
          <w:gridBefore w:val="3"/>
          <w:wBefore w:w="478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2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5E4821">
        <w:trPr>
          <w:gridBefore w:val="3"/>
          <w:wBefore w:w="478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2"/>
          </w:tcPr>
          <w:p w:rsidR="004763BB" w:rsidRPr="004763BB" w:rsidRDefault="004763BB" w:rsidP="005E4821">
            <w:pPr>
              <w:jc w:val="center"/>
              <w:rPr>
                <w:rFonts w:asciiTheme="minorEastAsia" w:hAnsiTheme="minorEastAsia"/>
              </w:rPr>
            </w:pPr>
            <w:r w:rsidRPr="004763BB">
              <w:rPr>
                <w:rFonts w:asciiTheme="minorEastAsia" w:hAnsiTheme="minorEastAsia" w:hint="eastAsia"/>
              </w:rPr>
              <w:t>100万円/200万円</w:t>
            </w:r>
            <w:r w:rsidR="005E4821" w:rsidRPr="005E4821">
              <w:rPr>
                <w:rFonts w:asciiTheme="minorEastAsia" w:hAnsiTheme="minorEastAsia" w:hint="eastAsia"/>
                <w:color w:val="0070C0"/>
              </w:rPr>
              <w:t>(選択)</w:t>
            </w:r>
          </w:p>
        </w:tc>
      </w:tr>
      <w:tr w:rsidR="004763BB" w:rsidRPr="007E2C14" w:rsidTr="00FB48AC"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5E4821">
        <w:trPr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5E4821">
        <w:trPr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FB48AC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FB48AC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1B5D8A">
              <w:rPr>
                <w:rFonts w:hint="eastAsia"/>
                <w:kern w:val="0"/>
                <w:bdr w:val="single" w:sz="4" w:space="0" w:color="auto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562E63">
              <w:rPr>
                <w:rFonts w:hint="eastAsia"/>
                <w:kern w:val="0"/>
              </w:rPr>
              <w:t>Ｂ　・　Ｃ</w:t>
            </w:r>
            <w:r>
              <w:rPr>
                <w:rFonts w:hint="eastAsia"/>
                <w:kern w:val="0"/>
              </w:rPr>
              <w:t xml:space="preserve">　・　中核</w:t>
            </w:r>
          </w:p>
        </w:tc>
      </w:tr>
      <w:tr w:rsidR="004763BB" w:rsidRPr="007E2C14" w:rsidTr="00B40162"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FB48AC">
        <w:trPr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FB48AC">
        <w:trPr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FB48AC">
        <w:trPr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FB48AC">
        <w:trPr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FB48AC">
        <w:trPr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FB48AC">
        <w:trPr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FB48AC">
        <w:trPr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4763BB" w:rsidRPr="009A5E2B" w:rsidTr="00FB48AC">
        <w:trPr>
          <w:trHeight w:val="240"/>
        </w:trPr>
        <w:tc>
          <w:tcPr>
            <w:tcW w:w="2750" w:type="dxa"/>
            <w:vMerge w:val="restart"/>
            <w:vAlign w:val="center"/>
          </w:tcPr>
          <w:p w:rsidR="004763BB" w:rsidRPr="007E2C14" w:rsidRDefault="004763B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520819" w:rsidRDefault="004763B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520819" w:rsidRDefault="004763B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4763BB" w:rsidRPr="009A5E2B" w:rsidTr="00FB48AC">
        <w:trPr>
          <w:trHeight w:val="240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2018-0123456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2018.10.01</w:t>
            </w:r>
          </w:p>
        </w:tc>
      </w:tr>
      <w:tr w:rsidR="004763BB" w:rsidRPr="009A5E2B" w:rsidTr="00FB48AC">
        <w:trPr>
          <w:trHeight w:val="303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2019.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4763BB" w:rsidRPr="007E2C14" w:rsidTr="00FB48AC">
        <w:trPr>
          <w:trHeight w:val="195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4763BB" w:rsidRPr="009A5E2B" w:rsidTr="00FB48AC">
        <w:trPr>
          <w:trHeight w:val="195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</w:tr>
      <w:tr w:rsidR="004763BB" w:rsidRPr="007E2C14" w:rsidTr="00FB48AC">
        <w:trPr>
          <w:trHeight w:val="257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7E2C14" w:rsidRDefault="004763B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7E2C14" w:rsidRDefault="004763B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7E2C14" w:rsidRDefault="004763BB" w:rsidP="00FB48AC"/>
        </w:tc>
      </w:tr>
      <w:tr w:rsidR="004763BB" w:rsidRPr="007E2C14" w:rsidTr="004763BB">
        <w:trPr>
          <w:trHeight w:val="703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6198" w:type="dxa"/>
            <w:gridSpan w:val="5"/>
          </w:tcPr>
          <w:p w:rsidR="004763BB" w:rsidRP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2019</w:t>
            </w:r>
            <w:r>
              <w:rPr>
                <w:rFonts w:hint="eastAsia"/>
                <w:u w:val="single"/>
              </w:rPr>
              <w:t>年度内に</w:t>
            </w:r>
            <w:r w:rsidRPr="004763BB">
              <w:rPr>
                <w:rFonts w:hint="eastAsia"/>
                <w:u w:val="single"/>
              </w:rPr>
              <w:t>出願に至らない見込の場合、その理由：</w:t>
            </w:r>
          </w:p>
          <w:p w:rsidR="004763BB" w:rsidRPr="004763BB" w:rsidRDefault="004763BB" w:rsidP="00FB48AC"/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DD5B20" w:rsidP="00FB48AC">
            <w:r>
              <w:rPr>
                <w:rFonts w:hint="eastAsia"/>
              </w:rPr>
              <w:t>15</w:t>
            </w:r>
            <w:bookmarkStart w:id="0" w:name="_GoBack"/>
            <w:bookmarkEnd w:id="0"/>
            <w:r w:rsidR="004763BB" w:rsidRPr="007E2C14">
              <w:t xml:space="preserve">. </w:t>
            </w:r>
            <w:r w:rsidR="004763BB"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19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B20" w:rsidRPr="00DD5B20">
          <w:rPr>
            <w:noProof/>
            <w:lang w:val="ja-JP"/>
          </w:rPr>
          <w:t>3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4763BB"/>
    <w:rsid w:val="005B3937"/>
    <w:rsid w:val="005E4821"/>
    <w:rsid w:val="00B40162"/>
    <w:rsid w:val="00BC38EF"/>
    <w:rsid w:val="00DD5B20"/>
    <w:rsid w:val="00E7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2018-10-03T04:20:00Z</dcterms:created>
  <dcterms:modified xsi:type="dcterms:W3CDTF">2018-10-30T08:10:00Z</dcterms:modified>
</cp:coreProperties>
</file>